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9E0224" w14:textId="216DA30E" w:rsidR="00B778F8" w:rsidRDefault="00B778F8" w:rsidP="00664066">
      <w:pPr>
        <w:spacing w:line="259" w:lineRule="auto"/>
        <w:rPr>
          <w:b/>
          <w:bCs/>
        </w:rPr>
      </w:pPr>
      <w:r>
        <w:rPr>
          <w:b/>
          <w:bCs/>
        </w:rPr>
        <w:t>MASTSSP</w:t>
      </w:r>
    </w:p>
    <w:p w14:paraId="56639968" w14:textId="15E86601" w:rsidR="00664066" w:rsidRDefault="00664066" w:rsidP="00664066">
      <w:pPr>
        <w:spacing w:line="259" w:lineRule="auto"/>
        <w:rPr>
          <w:b/>
          <w:bCs/>
        </w:rPr>
      </w:pPr>
      <w:r>
        <w:rPr>
          <w:b/>
          <w:bCs/>
        </w:rPr>
        <w:t>Vurderingsskjema</w:t>
      </w:r>
    </w:p>
    <w:p w14:paraId="46011ED8" w14:textId="2A373C28" w:rsidR="00664066" w:rsidRDefault="006222EC" w:rsidP="00664066">
      <w:pPr>
        <w:spacing w:line="259" w:lineRule="auto"/>
      </w:pPr>
      <w:r>
        <w:t>22</w:t>
      </w:r>
      <w:r w:rsidR="00664066" w:rsidRPr="003F50DA">
        <w:t>0620</w:t>
      </w:r>
      <w:r w:rsidR="00664066">
        <w:t>/AS</w:t>
      </w:r>
    </w:p>
    <w:p w14:paraId="240B8773" w14:textId="6958141A" w:rsidR="00093E0A" w:rsidRDefault="00093E0A" w:rsidP="00664066">
      <w:pPr>
        <w:spacing w:line="259" w:lineRule="auto"/>
      </w:pPr>
    </w:p>
    <w:p w14:paraId="180DBB31" w14:textId="77777777" w:rsidR="00093E0A" w:rsidRDefault="00093E0A" w:rsidP="00093E0A">
      <w:pPr>
        <w:rPr>
          <w:sz w:val="28"/>
          <w:szCs w:val="28"/>
        </w:rPr>
      </w:pPr>
      <w:r>
        <w:rPr>
          <w:sz w:val="28"/>
          <w:szCs w:val="28"/>
        </w:rPr>
        <w:t>Lenke til informasjonsside:</w:t>
      </w:r>
    </w:p>
    <w:p w14:paraId="730814AA" w14:textId="1D639F43" w:rsidR="00093E0A" w:rsidRPr="00093E0A" w:rsidRDefault="00093E0A" w:rsidP="00093E0A">
      <w:pPr>
        <w:rPr>
          <w:sz w:val="28"/>
          <w:szCs w:val="28"/>
        </w:rPr>
      </w:pPr>
      <w:r>
        <w:rPr>
          <w:sz w:val="28"/>
          <w:szCs w:val="28"/>
        </w:rPr>
        <w:t xml:space="preserve">Lenke til (studieplan og læringsutbytte): </w:t>
      </w:r>
    </w:p>
    <w:p w14:paraId="647B76A0" w14:textId="77777777" w:rsidR="00B4103C" w:rsidRDefault="00B4103C" w:rsidP="00AC6AAF">
      <w:pPr>
        <w:rPr>
          <w:sz w:val="28"/>
          <w:szCs w:val="28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883"/>
        <w:gridCol w:w="6179"/>
      </w:tblGrid>
      <w:tr w:rsidR="00A12360" w14:paraId="21AB4CCE" w14:textId="77777777" w:rsidTr="00B778F8"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B6711" w14:textId="77777777" w:rsidR="00A12360" w:rsidRDefault="00A12360" w:rsidP="00553390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Student:</w:t>
            </w:r>
          </w:p>
        </w:tc>
        <w:tc>
          <w:tcPr>
            <w:tcW w:w="6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DEA1F" w14:textId="77777777" w:rsidR="00A12360" w:rsidRDefault="00A12360" w:rsidP="00553390">
            <w:pPr>
              <w:spacing w:line="256" w:lineRule="auto"/>
              <w:rPr>
                <w:lang w:eastAsia="en-US"/>
              </w:rPr>
            </w:pPr>
          </w:p>
        </w:tc>
      </w:tr>
      <w:tr w:rsidR="00A12360" w14:paraId="1DBE6394" w14:textId="77777777" w:rsidTr="00B778F8"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E2E63" w14:textId="097D4BCA" w:rsidR="00A12360" w:rsidRDefault="00A12360" w:rsidP="00553390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Praksisveileder</w:t>
            </w:r>
            <w:r w:rsidR="00B778F8">
              <w:rPr>
                <w:lang w:eastAsia="en-US"/>
              </w:rPr>
              <w:t>(e)</w:t>
            </w:r>
            <w:r>
              <w:rPr>
                <w:lang w:eastAsia="en-US"/>
              </w:rPr>
              <w:t>:</w:t>
            </w:r>
          </w:p>
        </w:tc>
        <w:tc>
          <w:tcPr>
            <w:tcW w:w="6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6649C" w14:textId="77777777" w:rsidR="00A12360" w:rsidRDefault="00A12360" w:rsidP="00553390">
            <w:pPr>
              <w:spacing w:line="256" w:lineRule="auto"/>
              <w:rPr>
                <w:lang w:eastAsia="en-US"/>
              </w:rPr>
            </w:pPr>
          </w:p>
        </w:tc>
      </w:tr>
      <w:tr w:rsidR="00A12360" w14:paraId="0265D7FA" w14:textId="77777777" w:rsidTr="00B778F8"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EF35E" w14:textId="77777777" w:rsidR="00A12360" w:rsidRDefault="00A12360" w:rsidP="00553390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Praksissted:</w:t>
            </w:r>
          </w:p>
        </w:tc>
        <w:tc>
          <w:tcPr>
            <w:tcW w:w="6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B2560" w14:textId="77777777" w:rsidR="00A12360" w:rsidRDefault="00A12360" w:rsidP="00553390">
            <w:pPr>
              <w:spacing w:line="256" w:lineRule="auto"/>
              <w:rPr>
                <w:lang w:eastAsia="en-US"/>
              </w:rPr>
            </w:pPr>
          </w:p>
        </w:tc>
      </w:tr>
      <w:tr w:rsidR="00A12360" w14:paraId="461CCB6E" w14:textId="77777777" w:rsidTr="00B778F8"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B4E4A" w14:textId="77777777" w:rsidR="00A12360" w:rsidRDefault="00A12360" w:rsidP="00553390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Praksislærer:</w:t>
            </w:r>
          </w:p>
        </w:tc>
        <w:tc>
          <w:tcPr>
            <w:tcW w:w="6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736C3" w14:textId="77777777" w:rsidR="00A12360" w:rsidRDefault="00A12360" w:rsidP="00553390">
            <w:pPr>
              <w:spacing w:line="256" w:lineRule="auto"/>
              <w:rPr>
                <w:lang w:eastAsia="en-US"/>
              </w:rPr>
            </w:pPr>
          </w:p>
        </w:tc>
      </w:tr>
      <w:tr w:rsidR="00A12360" w14:paraId="7F9A7762" w14:textId="77777777" w:rsidTr="00B778F8"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506B6" w14:textId="77777777" w:rsidR="00A12360" w:rsidRDefault="00A12360" w:rsidP="00553390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Andre til stede i møtet:</w:t>
            </w:r>
            <w:r>
              <w:rPr>
                <w:lang w:eastAsia="en-US"/>
              </w:rPr>
              <w:br/>
              <w:t>Oppgi navn og funksjon.</w:t>
            </w:r>
          </w:p>
        </w:tc>
        <w:tc>
          <w:tcPr>
            <w:tcW w:w="6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F6676" w14:textId="77777777" w:rsidR="00A12360" w:rsidRDefault="00A12360" w:rsidP="00553390">
            <w:pPr>
              <w:spacing w:line="256" w:lineRule="auto"/>
              <w:rPr>
                <w:lang w:eastAsia="en-US"/>
              </w:rPr>
            </w:pPr>
          </w:p>
        </w:tc>
      </w:tr>
      <w:tr w:rsidR="00A12360" w14:paraId="6A83A060" w14:textId="77777777" w:rsidTr="00B778F8"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E2E57B" w14:textId="77777777" w:rsidR="00A12360" w:rsidRDefault="00A12360" w:rsidP="00553390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Kull:</w:t>
            </w:r>
          </w:p>
        </w:tc>
        <w:tc>
          <w:tcPr>
            <w:tcW w:w="6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A9BB1" w14:textId="77777777" w:rsidR="00A12360" w:rsidRDefault="00A12360" w:rsidP="00553390">
            <w:pPr>
              <w:spacing w:line="256" w:lineRule="auto"/>
              <w:rPr>
                <w:lang w:eastAsia="en-US"/>
              </w:rPr>
            </w:pPr>
          </w:p>
        </w:tc>
      </w:tr>
      <w:tr w:rsidR="00A12360" w14:paraId="07B88456" w14:textId="77777777" w:rsidTr="00B778F8"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80B65" w14:textId="77777777" w:rsidR="00A12360" w:rsidRDefault="00A12360" w:rsidP="00553390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Tidsrom:</w:t>
            </w:r>
          </w:p>
        </w:tc>
        <w:tc>
          <w:tcPr>
            <w:tcW w:w="6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A0CC4" w14:textId="77777777" w:rsidR="00A12360" w:rsidRDefault="00A12360" w:rsidP="00553390">
            <w:pPr>
              <w:spacing w:line="256" w:lineRule="auto"/>
              <w:rPr>
                <w:lang w:eastAsia="en-US"/>
              </w:rPr>
            </w:pPr>
          </w:p>
        </w:tc>
      </w:tr>
      <w:tr w:rsidR="00A12360" w14:paraId="2DCFDF99" w14:textId="77777777" w:rsidTr="00B778F8"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99582" w14:textId="77777777" w:rsidR="00A12360" w:rsidRDefault="00A12360" w:rsidP="00553390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Andre opplysninger:</w:t>
            </w:r>
          </w:p>
        </w:tc>
        <w:tc>
          <w:tcPr>
            <w:tcW w:w="6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973E6" w14:textId="77777777" w:rsidR="00A12360" w:rsidRDefault="00A12360" w:rsidP="00553390">
            <w:pPr>
              <w:spacing w:line="256" w:lineRule="auto"/>
              <w:rPr>
                <w:lang w:eastAsia="en-US"/>
              </w:rPr>
            </w:pPr>
          </w:p>
        </w:tc>
      </w:tr>
    </w:tbl>
    <w:p w14:paraId="0B6AA2B8" w14:textId="77777777" w:rsidR="00B837A1" w:rsidRDefault="00B837A1" w:rsidP="00B837A1">
      <w:pPr>
        <w:rPr>
          <w:sz w:val="22"/>
          <w:szCs w:val="22"/>
        </w:rPr>
      </w:pPr>
    </w:p>
    <w:p w14:paraId="0B6AA2D3" w14:textId="6621E4DF" w:rsidR="002576C6" w:rsidRDefault="00E25784" w:rsidP="00E25784">
      <w:pPr>
        <w:pStyle w:val="Overskrift1"/>
        <w:ind w:left="-5"/>
      </w:pPr>
      <w:r w:rsidRPr="006222EC">
        <w:t>HALVTIDSVURDERING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172585" w:rsidRPr="00F01A3D" w14:paraId="5F2CBF41" w14:textId="77777777" w:rsidTr="00557DA5">
        <w:tc>
          <w:tcPr>
            <w:tcW w:w="9062" w:type="dxa"/>
            <w:shd w:val="clear" w:color="auto" w:fill="EEECE1" w:themeFill="background2"/>
          </w:tcPr>
          <w:p w14:paraId="588DAD5E" w14:textId="77777777" w:rsidR="00172585" w:rsidRDefault="00172585" w:rsidP="004A481B">
            <w:pPr>
              <w:spacing w:line="328" w:lineRule="auto"/>
              <w:ind w:left="360" w:right="1161" w:hanging="360"/>
              <w:rPr>
                <w:b/>
              </w:rPr>
            </w:pPr>
            <w:r w:rsidRPr="00CD632D">
              <w:br w:type="page"/>
            </w:r>
            <w:r>
              <w:rPr>
                <w:b/>
              </w:rPr>
              <w:t>Praksisveileders vurdering av studentens oppnåelse av læringsutbytte</w:t>
            </w:r>
          </w:p>
          <w:p w14:paraId="3D478C78" w14:textId="3E3CF2C1" w:rsidR="00794E05" w:rsidRPr="004A481B" w:rsidRDefault="00172585" w:rsidP="005D1F9B">
            <w:pPr>
              <w:pStyle w:val="Listeavsnitt"/>
              <w:numPr>
                <w:ilvl w:val="0"/>
                <w:numId w:val="9"/>
              </w:numPr>
              <w:spacing w:line="328" w:lineRule="auto"/>
              <w:ind w:right="1164"/>
            </w:pPr>
            <w:r>
              <w:t>Praksisveileder vurderer studentens oppnåelse av</w:t>
            </w:r>
            <w:r w:rsidR="005D1F9B">
              <w:t xml:space="preserve"> l</w:t>
            </w:r>
            <w:r w:rsidR="00794E05" w:rsidRPr="004A481B">
              <w:t>æringsutbytte</w:t>
            </w:r>
            <w:r w:rsidR="005D1F9B">
              <w:t>, samt:</w:t>
            </w:r>
          </w:p>
          <w:p w14:paraId="7CE4B2A1" w14:textId="77777777" w:rsidR="00794E05" w:rsidRPr="004A481B" w:rsidRDefault="00794E05" w:rsidP="004A481B">
            <w:pPr>
              <w:numPr>
                <w:ilvl w:val="1"/>
                <w:numId w:val="9"/>
              </w:numPr>
            </w:pPr>
            <w:r w:rsidRPr="004A481B">
              <w:t>Rammeverket for ikke-tekniske ferdigheter (ITF)</w:t>
            </w:r>
          </w:p>
          <w:p w14:paraId="4C5D95C5" w14:textId="10051BAB" w:rsidR="00794E05" w:rsidRPr="004A481B" w:rsidRDefault="00794E05" w:rsidP="004A481B">
            <w:pPr>
              <w:numPr>
                <w:ilvl w:val="1"/>
                <w:numId w:val="9"/>
              </w:numPr>
            </w:pPr>
            <w:r w:rsidRPr="004A481B">
              <w:t>Personlige målsettinger</w:t>
            </w:r>
          </w:p>
          <w:p w14:paraId="27937643" w14:textId="2E233293" w:rsidR="00172585" w:rsidRPr="004F4092" w:rsidRDefault="00172585" w:rsidP="004A481B">
            <w:pPr>
              <w:pStyle w:val="Listeavsnitt"/>
              <w:numPr>
                <w:ilvl w:val="0"/>
                <w:numId w:val="9"/>
              </w:numPr>
              <w:spacing w:line="328" w:lineRule="auto"/>
              <w:ind w:right="1723"/>
            </w:pPr>
            <w:r>
              <w:t>Beskriv hva som må arbeides videre med i praksisperioden</w:t>
            </w:r>
          </w:p>
        </w:tc>
      </w:tr>
      <w:tr w:rsidR="00172585" w:rsidRPr="00704D32" w14:paraId="14ECD742" w14:textId="77777777" w:rsidTr="00557DA5">
        <w:trPr>
          <w:trHeight w:val="506"/>
        </w:trPr>
        <w:tc>
          <w:tcPr>
            <w:tcW w:w="9062" w:type="dxa"/>
            <w:shd w:val="clear" w:color="auto" w:fill="auto"/>
          </w:tcPr>
          <w:p w14:paraId="52B2156D" w14:textId="77777777" w:rsidR="00172585" w:rsidRPr="00542A02" w:rsidRDefault="00172585" w:rsidP="00557DA5"/>
        </w:tc>
      </w:tr>
    </w:tbl>
    <w:p w14:paraId="6048811A" w14:textId="77777777" w:rsidR="00172585" w:rsidRPr="00172585" w:rsidRDefault="00172585" w:rsidP="00172585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660D2F" w:rsidRPr="00F01A3D" w14:paraId="0B6AA305" w14:textId="77777777" w:rsidTr="00E25784">
        <w:tc>
          <w:tcPr>
            <w:tcW w:w="9062" w:type="dxa"/>
            <w:shd w:val="clear" w:color="auto" w:fill="EEECE1" w:themeFill="background2"/>
          </w:tcPr>
          <w:p w14:paraId="455E01E3" w14:textId="77777777" w:rsidR="004F4092" w:rsidRDefault="00660D2F" w:rsidP="004F4092">
            <w:pPr>
              <w:spacing w:after="1" w:line="328" w:lineRule="auto"/>
              <w:ind w:left="360" w:right="1723" w:hanging="360"/>
              <w:rPr>
                <w:b/>
              </w:rPr>
            </w:pPr>
            <w:r w:rsidRPr="00CD632D">
              <w:br w:type="page"/>
            </w:r>
            <w:r w:rsidR="004F4092">
              <w:rPr>
                <w:b/>
              </w:rPr>
              <w:t>Praksislærers vurdering av studentens oppnåelse av læringsutbytte</w:t>
            </w:r>
          </w:p>
          <w:p w14:paraId="7FDAEBA5" w14:textId="77777777" w:rsidR="008F3F0C" w:rsidRDefault="004F4092" w:rsidP="008F3F0C">
            <w:pPr>
              <w:pStyle w:val="Listeavsnitt"/>
              <w:numPr>
                <w:ilvl w:val="0"/>
                <w:numId w:val="12"/>
              </w:numPr>
            </w:pPr>
            <w:r>
              <w:t xml:space="preserve">Praksislærer </w:t>
            </w:r>
            <w:r w:rsidR="008F3F0C">
              <w:t>vurderer studentens oppnåelse av læringsutbytte, samt:</w:t>
            </w:r>
          </w:p>
          <w:p w14:paraId="0C8F11BB" w14:textId="77777777" w:rsidR="008F3F0C" w:rsidRPr="004A481B" w:rsidRDefault="008F3F0C" w:rsidP="008F3F0C">
            <w:pPr>
              <w:numPr>
                <w:ilvl w:val="1"/>
                <w:numId w:val="11"/>
              </w:numPr>
            </w:pPr>
            <w:r w:rsidRPr="004A481B">
              <w:t>Rammeverket for ikke-tekniske ferdigheter (ITF)</w:t>
            </w:r>
          </w:p>
          <w:p w14:paraId="67A7F5FE" w14:textId="77777777" w:rsidR="008F3F0C" w:rsidRPr="004A481B" w:rsidRDefault="008F3F0C" w:rsidP="008F3F0C">
            <w:pPr>
              <w:numPr>
                <w:ilvl w:val="1"/>
                <w:numId w:val="11"/>
              </w:numPr>
            </w:pPr>
            <w:r w:rsidRPr="004A481B">
              <w:t>Personlige målsettinger</w:t>
            </w:r>
          </w:p>
          <w:p w14:paraId="0B6AA304" w14:textId="3875BCC1" w:rsidR="00B66909" w:rsidRPr="004F4092" w:rsidRDefault="008F3F0C" w:rsidP="008F3F0C">
            <w:pPr>
              <w:pStyle w:val="Listeavsnitt"/>
              <w:numPr>
                <w:ilvl w:val="0"/>
                <w:numId w:val="9"/>
              </w:numPr>
              <w:spacing w:after="1" w:line="328" w:lineRule="auto"/>
              <w:ind w:right="1723"/>
            </w:pPr>
            <w:r>
              <w:t>Beskriv hva som må arbeides videre med i praksisperioden</w:t>
            </w:r>
          </w:p>
        </w:tc>
      </w:tr>
      <w:tr w:rsidR="00660D2F" w:rsidRPr="00704D32" w14:paraId="0B6AA30E" w14:textId="77777777" w:rsidTr="004F4092">
        <w:trPr>
          <w:trHeight w:val="506"/>
        </w:trPr>
        <w:tc>
          <w:tcPr>
            <w:tcW w:w="9062" w:type="dxa"/>
            <w:shd w:val="clear" w:color="auto" w:fill="auto"/>
          </w:tcPr>
          <w:p w14:paraId="0B6AA30D" w14:textId="77777777" w:rsidR="00660D2F" w:rsidRPr="00542A02" w:rsidRDefault="00660D2F" w:rsidP="00AC6AAF"/>
        </w:tc>
      </w:tr>
    </w:tbl>
    <w:p w14:paraId="0B6AA30F" w14:textId="3207920B" w:rsidR="00660D2F" w:rsidRDefault="00660D2F" w:rsidP="00AC6AAF"/>
    <w:p w14:paraId="3362F67D" w14:textId="77777777" w:rsidR="00FA46B5" w:rsidRDefault="00FA46B5" w:rsidP="00D02698">
      <w:pPr>
        <w:spacing w:after="10" w:line="249" w:lineRule="auto"/>
      </w:pPr>
    </w:p>
    <w:p w14:paraId="0B6AA315" w14:textId="64A89B84" w:rsidR="00660D2F" w:rsidRPr="00DD51E1" w:rsidRDefault="006E5B6C" w:rsidP="00BD65E2">
      <w:pPr>
        <w:spacing w:after="10" w:line="249" w:lineRule="auto"/>
      </w:pPr>
      <w:r w:rsidRPr="003D3F64">
        <w:t xml:space="preserve">Fravær: </w:t>
      </w:r>
      <w:r w:rsidR="00FA46B5">
        <w:t xml:space="preserve">xx </w:t>
      </w:r>
      <w:r w:rsidRPr="003D3F64">
        <w:t>timer.</w:t>
      </w:r>
    </w:p>
    <w:p w14:paraId="0B6AA31A" w14:textId="56AC4ED5" w:rsidR="00660D2F" w:rsidRDefault="00660D2F" w:rsidP="00AC6AAF">
      <w:pPr>
        <w:rPr>
          <w:szCs w:val="20"/>
        </w:rPr>
      </w:pPr>
    </w:p>
    <w:p w14:paraId="2B592496" w14:textId="77777777" w:rsidR="00805A0B" w:rsidRDefault="00805A0B" w:rsidP="00AC6AAF">
      <w:pPr>
        <w:rPr>
          <w:szCs w:val="20"/>
        </w:rPr>
      </w:pPr>
    </w:p>
    <w:p w14:paraId="68F10E8B" w14:textId="44BFBF04" w:rsidR="003F1BA1" w:rsidRPr="00EB5FD6" w:rsidRDefault="00001DD9" w:rsidP="00EB5FD6">
      <w:pPr>
        <w:spacing w:after="200" w:line="276" w:lineRule="auto"/>
        <w:rPr>
          <w:b/>
          <w:bCs/>
          <w:szCs w:val="20"/>
        </w:rPr>
      </w:pPr>
      <w:r>
        <w:rPr>
          <w:szCs w:val="20"/>
        </w:rPr>
        <w:br w:type="page"/>
      </w:r>
      <w:r w:rsidR="00B37D6B" w:rsidRPr="00EB5FD6">
        <w:rPr>
          <w:b/>
          <w:bCs/>
        </w:rPr>
        <w:lastRenderedPageBreak/>
        <w:t>SLUTTVURDERING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7F72E9" w:rsidRPr="00704D32" w14:paraId="365505FA" w14:textId="77777777" w:rsidTr="00557DA5">
        <w:tc>
          <w:tcPr>
            <w:tcW w:w="9062" w:type="dxa"/>
            <w:shd w:val="clear" w:color="auto" w:fill="EEECE1" w:themeFill="background2"/>
          </w:tcPr>
          <w:p w14:paraId="6F21A875" w14:textId="77777777" w:rsidR="007F72E9" w:rsidRDefault="007F72E9" w:rsidP="00794E05">
            <w:pPr>
              <w:spacing w:line="328" w:lineRule="auto"/>
              <w:ind w:left="360" w:right="1020" w:hanging="360"/>
              <w:rPr>
                <w:b/>
              </w:rPr>
            </w:pPr>
            <w:r>
              <w:rPr>
                <w:b/>
              </w:rPr>
              <w:t>Praksisveileders vurdering av studentens oppnåelse av læringsutbytte</w:t>
            </w:r>
          </w:p>
          <w:p w14:paraId="2B700039" w14:textId="77777777" w:rsidR="008F3F0C" w:rsidRDefault="007F72E9" w:rsidP="008F3F0C">
            <w:pPr>
              <w:pStyle w:val="Listeavsnitt"/>
              <w:numPr>
                <w:ilvl w:val="0"/>
                <w:numId w:val="9"/>
              </w:numPr>
            </w:pPr>
            <w:r>
              <w:t>Praksi</w:t>
            </w:r>
            <w:r w:rsidR="00EB5FD6">
              <w:t>sveileder</w:t>
            </w:r>
            <w:r>
              <w:t xml:space="preserve"> </w:t>
            </w:r>
            <w:r w:rsidR="008F3F0C">
              <w:t>vurderer studentens oppnåelse av læringsutbytte, samt:</w:t>
            </w:r>
          </w:p>
          <w:p w14:paraId="02C55018" w14:textId="77777777" w:rsidR="008F3F0C" w:rsidRPr="004A481B" w:rsidRDefault="008F3F0C" w:rsidP="008F3F0C">
            <w:pPr>
              <w:numPr>
                <w:ilvl w:val="1"/>
                <w:numId w:val="11"/>
              </w:numPr>
            </w:pPr>
            <w:r w:rsidRPr="004A481B">
              <w:t>Rammeverket for ikke-tekniske ferdigheter (ITF)</w:t>
            </w:r>
          </w:p>
          <w:p w14:paraId="669E63D6" w14:textId="77777777" w:rsidR="008F3F0C" w:rsidRPr="004A481B" w:rsidRDefault="008F3F0C" w:rsidP="008F3F0C">
            <w:pPr>
              <w:numPr>
                <w:ilvl w:val="1"/>
                <w:numId w:val="11"/>
              </w:numPr>
            </w:pPr>
            <w:r w:rsidRPr="004A481B">
              <w:t>Personlige målsettinger</w:t>
            </w:r>
          </w:p>
          <w:p w14:paraId="7048DD0C" w14:textId="6568EEA5" w:rsidR="007F72E9" w:rsidRPr="008F3F0C" w:rsidRDefault="008F3F0C" w:rsidP="008F3F0C">
            <w:pPr>
              <w:pStyle w:val="Listeavsnitt"/>
              <w:numPr>
                <w:ilvl w:val="0"/>
                <w:numId w:val="11"/>
              </w:numPr>
              <w:rPr>
                <w:b/>
              </w:rPr>
            </w:pPr>
            <w:r>
              <w:t>Hva må arbeides videre med i neste praksisperiode.</w:t>
            </w:r>
          </w:p>
        </w:tc>
      </w:tr>
      <w:tr w:rsidR="007F72E9" w:rsidRPr="00704D32" w14:paraId="1CCAA18D" w14:textId="77777777" w:rsidTr="00557DA5">
        <w:trPr>
          <w:trHeight w:val="370"/>
        </w:trPr>
        <w:tc>
          <w:tcPr>
            <w:tcW w:w="9062" w:type="dxa"/>
            <w:shd w:val="clear" w:color="auto" w:fill="auto"/>
          </w:tcPr>
          <w:p w14:paraId="76D321F5" w14:textId="77777777" w:rsidR="007F72E9" w:rsidRPr="00542A02" w:rsidRDefault="007F72E9" w:rsidP="00557DA5"/>
        </w:tc>
      </w:tr>
    </w:tbl>
    <w:p w14:paraId="0B6AA343" w14:textId="0BFF4FA8" w:rsidR="00F83127" w:rsidRDefault="00F83127" w:rsidP="00AC6AAF"/>
    <w:p w14:paraId="5C9F8798" w14:textId="77777777" w:rsidR="007F72E9" w:rsidRDefault="007F72E9" w:rsidP="00AC6AA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660D2F" w:rsidRPr="00704D32" w14:paraId="0B6AA346" w14:textId="77777777" w:rsidTr="0040046E">
        <w:tc>
          <w:tcPr>
            <w:tcW w:w="9212" w:type="dxa"/>
            <w:shd w:val="clear" w:color="auto" w:fill="EEECE1" w:themeFill="background2"/>
          </w:tcPr>
          <w:p w14:paraId="51BCDDFF" w14:textId="77777777" w:rsidR="005E4F3A" w:rsidRDefault="005E4F3A" w:rsidP="00EB5FD6">
            <w:pPr>
              <w:spacing w:line="328" w:lineRule="auto"/>
              <w:ind w:left="360" w:right="1723" w:hanging="360"/>
              <w:rPr>
                <w:b/>
              </w:rPr>
            </w:pPr>
            <w:r>
              <w:rPr>
                <w:b/>
              </w:rPr>
              <w:t>Praksislærers vurdering av studentens oppnåelse av læringsutbytte</w:t>
            </w:r>
          </w:p>
          <w:p w14:paraId="7E392543" w14:textId="57C44C24" w:rsidR="00B66909" w:rsidRDefault="005E4F3A" w:rsidP="008F3F0C">
            <w:pPr>
              <w:pStyle w:val="Listeavsnitt"/>
              <w:numPr>
                <w:ilvl w:val="0"/>
                <w:numId w:val="13"/>
              </w:numPr>
            </w:pPr>
            <w:r>
              <w:t>Praksislærer vurderer studentens oppnåelse a</w:t>
            </w:r>
            <w:r w:rsidR="00EB5FD6">
              <w:t>v</w:t>
            </w:r>
            <w:r w:rsidR="00FD40E6">
              <w:t xml:space="preserve"> læringsutbytte, samt</w:t>
            </w:r>
            <w:r w:rsidR="00EB5FD6">
              <w:t>:</w:t>
            </w:r>
          </w:p>
          <w:p w14:paraId="3E3792A3" w14:textId="77777777" w:rsidR="00EB5FD6" w:rsidRPr="004A481B" w:rsidRDefault="00EB5FD6" w:rsidP="001A7ADA">
            <w:pPr>
              <w:numPr>
                <w:ilvl w:val="1"/>
                <w:numId w:val="11"/>
              </w:numPr>
            </w:pPr>
            <w:r w:rsidRPr="004A481B">
              <w:t>Rammeverket for ikke-tekniske ferdigheter (ITF)</w:t>
            </w:r>
          </w:p>
          <w:p w14:paraId="2DF9234F" w14:textId="0E0D09D1" w:rsidR="00EB5FD6" w:rsidRPr="004A481B" w:rsidRDefault="00EB5FD6" w:rsidP="00EB5FD6">
            <w:pPr>
              <w:numPr>
                <w:ilvl w:val="1"/>
                <w:numId w:val="11"/>
              </w:numPr>
            </w:pPr>
            <w:r w:rsidRPr="004A481B">
              <w:t>Personlige målsettinger</w:t>
            </w:r>
          </w:p>
          <w:p w14:paraId="0B6AA345" w14:textId="715771F3" w:rsidR="005839D9" w:rsidRPr="008F3F0C" w:rsidRDefault="005839D9" w:rsidP="008F3F0C">
            <w:pPr>
              <w:pStyle w:val="Listeavsnitt"/>
              <w:numPr>
                <w:ilvl w:val="0"/>
                <w:numId w:val="11"/>
              </w:numPr>
              <w:rPr>
                <w:b/>
              </w:rPr>
            </w:pPr>
            <w:r>
              <w:t>Hva må arbeides videre med i neste praksisperiode.</w:t>
            </w:r>
          </w:p>
        </w:tc>
      </w:tr>
      <w:tr w:rsidR="00660D2F" w:rsidRPr="00704D32" w14:paraId="0B6AA357" w14:textId="77777777" w:rsidTr="0008780A">
        <w:trPr>
          <w:trHeight w:val="370"/>
        </w:trPr>
        <w:tc>
          <w:tcPr>
            <w:tcW w:w="9212" w:type="dxa"/>
            <w:shd w:val="clear" w:color="auto" w:fill="auto"/>
          </w:tcPr>
          <w:p w14:paraId="0B6AA356" w14:textId="078D13B9" w:rsidR="00660D2F" w:rsidRPr="00542A02" w:rsidRDefault="00660D2F" w:rsidP="00AC6AAF"/>
        </w:tc>
      </w:tr>
    </w:tbl>
    <w:p w14:paraId="795E0240" w14:textId="77777777" w:rsidR="00880AC4" w:rsidRDefault="00880AC4" w:rsidP="00AC6AAF"/>
    <w:p w14:paraId="0B6AA35A" w14:textId="77777777" w:rsidR="00660D2F" w:rsidRPr="000B4BE1" w:rsidRDefault="00660D2F" w:rsidP="00AC6AAF">
      <w:pPr>
        <w:rPr>
          <w:b/>
          <w:bCs/>
          <w:szCs w:val="20"/>
        </w:rPr>
      </w:pPr>
      <w:r w:rsidRPr="000B4BE1">
        <w:rPr>
          <w:b/>
          <w:bCs/>
          <w:szCs w:val="20"/>
        </w:rPr>
        <w:t>Arbeidskrav for å få praksisperioden bestått:</w:t>
      </w:r>
    </w:p>
    <w:tbl>
      <w:tblPr>
        <w:tblStyle w:val="Tabellrutenett1"/>
        <w:tblW w:w="0" w:type="auto"/>
        <w:tblLook w:val="04A0" w:firstRow="1" w:lastRow="0" w:firstColumn="1" w:lastColumn="0" w:noHBand="0" w:noVBand="1"/>
      </w:tblPr>
      <w:tblGrid>
        <w:gridCol w:w="2256"/>
        <w:gridCol w:w="1110"/>
        <w:gridCol w:w="456"/>
        <w:gridCol w:w="1543"/>
        <w:gridCol w:w="456"/>
      </w:tblGrid>
      <w:tr w:rsidR="00896B79" w:rsidRPr="00720591" w14:paraId="27D04B0C" w14:textId="7E107EBB" w:rsidTr="00760FAA">
        <w:tc>
          <w:tcPr>
            <w:tcW w:w="0" w:type="auto"/>
            <w:vAlign w:val="center"/>
          </w:tcPr>
          <w:p w14:paraId="7CFDA89A" w14:textId="7D4DD857" w:rsidR="00896B79" w:rsidRPr="00720591" w:rsidRDefault="00896B79" w:rsidP="00982409">
            <w:pPr>
              <w:spacing w:after="13" w:line="249" w:lineRule="auto"/>
            </w:pPr>
            <w:r>
              <w:t>Refleksjonsgruppe(r)</w:t>
            </w:r>
          </w:p>
        </w:tc>
        <w:tc>
          <w:tcPr>
            <w:tcW w:w="0" w:type="auto"/>
            <w:tcBorders>
              <w:bottom w:val="single" w:sz="4" w:space="0" w:color="auto"/>
              <w:right w:val="nil"/>
            </w:tcBorders>
            <w:vAlign w:val="center"/>
          </w:tcPr>
          <w:p w14:paraId="2A3A0CB7" w14:textId="77777777" w:rsidR="00896B79" w:rsidRPr="00720591" w:rsidRDefault="00896B79" w:rsidP="00982409">
            <w:pPr>
              <w:spacing w:after="13" w:line="249" w:lineRule="auto"/>
            </w:pPr>
            <w:r w:rsidRPr="00720591">
              <w:t>Godkjent</w:t>
            </w:r>
          </w:p>
        </w:tc>
        <w:sdt>
          <w:sdtPr>
            <w:id w:val="-21150379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0" w:type="auto"/>
                <w:tcBorders>
                  <w:left w:val="nil"/>
                  <w:bottom w:val="single" w:sz="4" w:space="0" w:color="auto"/>
                </w:tcBorders>
                <w:vAlign w:val="center"/>
              </w:tcPr>
              <w:p w14:paraId="10068A32" w14:textId="77777777" w:rsidR="00896B79" w:rsidRPr="00720591" w:rsidRDefault="00896B79" w:rsidP="00982409">
                <w:pPr>
                  <w:spacing w:after="13" w:line="249" w:lineRule="auto"/>
                  <w:jc w:val="center"/>
                </w:pPr>
                <w:r w:rsidRPr="00720591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0" w:type="auto"/>
            <w:tcBorders>
              <w:bottom w:val="single" w:sz="4" w:space="0" w:color="auto"/>
              <w:right w:val="nil"/>
            </w:tcBorders>
            <w:vAlign w:val="center"/>
          </w:tcPr>
          <w:p w14:paraId="65F05F1A" w14:textId="77777777" w:rsidR="00896B79" w:rsidRPr="00720591" w:rsidRDefault="00896B79" w:rsidP="00982409">
            <w:pPr>
              <w:spacing w:after="13" w:line="249" w:lineRule="auto"/>
            </w:pPr>
            <w:r w:rsidRPr="00720591">
              <w:t>Ikke godkjent</w:t>
            </w:r>
          </w:p>
        </w:tc>
        <w:sdt>
          <w:sdtPr>
            <w:id w:val="-16081923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0" w:type="auto"/>
                <w:tcBorders>
                  <w:left w:val="nil"/>
                  <w:bottom w:val="single" w:sz="4" w:space="0" w:color="auto"/>
                </w:tcBorders>
                <w:vAlign w:val="center"/>
              </w:tcPr>
              <w:p w14:paraId="517D5876" w14:textId="77777777" w:rsidR="00896B79" w:rsidRPr="00720591" w:rsidRDefault="00896B79" w:rsidP="00982409">
                <w:pPr>
                  <w:spacing w:after="13" w:line="249" w:lineRule="auto"/>
                  <w:jc w:val="center"/>
                </w:pPr>
                <w:r w:rsidRPr="00720591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896B79" w:rsidRPr="00720591" w14:paraId="5C1ACEA0" w14:textId="634E4827" w:rsidTr="00760FAA">
        <w:tc>
          <w:tcPr>
            <w:tcW w:w="0" w:type="auto"/>
            <w:vAlign w:val="center"/>
          </w:tcPr>
          <w:p w14:paraId="7CDBD084" w14:textId="23ACD138" w:rsidR="00896B79" w:rsidRPr="00720591" w:rsidRDefault="00896B79" w:rsidP="00982409">
            <w:pPr>
              <w:spacing w:after="13" w:line="249" w:lineRule="auto"/>
            </w:pPr>
            <w:r w:rsidRPr="00720591">
              <w:t>Refleksjonsnota</w:t>
            </w:r>
            <w:r>
              <w:t>t(er)</w:t>
            </w:r>
          </w:p>
        </w:tc>
        <w:tc>
          <w:tcPr>
            <w:tcW w:w="0" w:type="auto"/>
            <w:tcBorders>
              <w:right w:val="nil"/>
            </w:tcBorders>
            <w:vAlign w:val="center"/>
          </w:tcPr>
          <w:p w14:paraId="17DB4AE5" w14:textId="77777777" w:rsidR="00896B79" w:rsidRPr="00720591" w:rsidRDefault="00896B79" w:rsidP="00982409">
            <w:pPr>
              <w:spacing w:after="13" w:line="249" w:lineRule="auto"/>
            </w:pPr>
            <w:r w:rsidRPr="00720591">
              <w:t>Godkjent</w:t>
            </w:r>
          </w:p>
        </w:tc>
        <w:sdt>
          <w:sdtPr>
            <w:id w:val="9829772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0" w:type="auto"/>
                <w:tcBorders>
                  <w:left w:val="nil"/>
                </w:tcBorders>
                <w:vAlign w:val="center"/>
              </w:tcPr>
              <w:p w14:paraId="52D4FF3E" w14:textId="77777777" w:rsidR="00896B79" w:rsidRPr="00720591" w:rsidRDefault="00896B79" w:rsidP="00982409">
                <w:pPr>
                  <w:spacing w:after="13" w:line="249" w:lineRule="auto"/>
                  <w:jc w:val="center"/>
                </w:pPr>
                <w:r w:rsidRPr="00720591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0" w:type="auto"/>
            <w:tcBorders>
              <w:right w:val="nil"/>
            </w:tcBorders>
            <w:vAlign w:val="center"/>
          </w:tcPr>
          <w:p w14:paraId="5050D560" w14:textId="77777777" w:rsidR="00896B79" w:rsidRPr="00720591" w:rsidRDefault="00896B79" w:rsidP="00982409">
            <w:pPr>
              <w:spacing w:after="13" w:line="249" w:lineRule="auto"/>
            </w:pPr>
            <w:r w:rsidRPr="00720591">
              <w:t>Ikke godkjent</w:t>
            </w:r>
          </w:p>
        </w:tc>
        <w:sdt>
          <w:sdtPr>
            <w:id w:val="-6830515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0" w:type="auto"/>
                <w:tcBorders>
                  <w:left w:val="nil"/>
                </w:tcBorders>
                <w:vAlign w:val="center"/>
              </w:tcPr>
              <w:p w14:paraId="48169446" w14:textId="77777777" w:rsidR="00896B79" w:rsidRPr="00720591" w:rsidRDefault="00896B79" w:rsidP="00982409">
                <w:pPr>
                  <w:spacing w:after="13" w:line="249" w:lineRule="auto"/>
                  <w:jc w:val="center"/>
                </w:pPr>
                <w:r w:rsidRPr="00720591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896B79" w:rsidRPr="00720591" w14:paraId="79F67594" w14:textId="0618576E" w:rsidTr="00760FAA">
        <w:tc>
          <w:tcPr>
            <w:tcW w:w="0" w:type="auto"/>
            <w:vAlign w:val="center"/>
          </w:tcPr>
          <w:p w14:paraId="56BBB538" w14:textId="6B34D80B" w:rsidR="00896B79" w:rsidRPr="00720591" w:rsidRDefault="00896B79" w:rsidP="00982409">
            <w:pPr>
              <w:spacing w:after="13" w:line="249" w:lineRule="auto"/>
            </w:pPr>
            <w:r>
              <w:t>Praksisteoridag(er)</w:t>
            </w:r>
          </w:p>
        </w:tc>
        <w:tc>
          <w:tcPr>
            <w:tcW w:w="0" w:type="auto"/>
            <w:tcBorders>
              <w:right w:val="nil"/>
            </w:tcBorders>
            <w:vAlign w:val="center"/>
          </w:tcPr>
          <w:p w14:paraId="7A240BB1" w14:textId="17B23441" w:rsidR="00896B79" w:rsidRPr="00720591" w:rsidRDefault="00896B79" w:rsidP="00982409">
            <w:pPr>
              <w:spacing w:after="13" w:line="249" w:lineRule="auto"/>
            </w:pPr>
            <w:r w:rsidRPr="00720591">
              <w:t>Godkjent</w:t>
            </w:r>
          </w:p>
        </w:tc>
        <w:sdt>
          <w:sdtPr>
            <w:id w:val="20312103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0" w:type="auto"/>
                <w:tcBorders>
                  <w:left w:val="nil"/>
                </w:tcBorders>
                <w:vAlign w:val="center"/>
              </w:tcPr>
              <w:p w14:paraId="53E18A26" w14:textId="2A8B5BAF" w:rsidR="00896B79" w:rsidRDefault="00896B79" w:rsidP="00982409">
                <w:pPr>
                  <w:spacing w:after="13" w:line="249" w:lineRule="auto"/>
                  <w:jc w:val="center"/>
                </w:pPr>
                <w:r w:rsidRPr="00720591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0" w:type="auto"/>
            <w:tcBorders>
              <w:right w:val="nil"/>
            </w:tcBorders>
            <w:vAlign w:val="center"/>
          </w:tcPr>
          <w:p w14:paraId="0E7DAF98" w14:textId="21709A8A" w:rsidR="00896B79" w:rsidRPr="00720591" w:rsidRDefault="00896B79" w:rsidP="00982409">
            <w:pPr>
              <w:spacing w:after="13" w:line="249" w:lineRule="auto"/>
            </w:pPr>
            <w:r w:rsidRPr="00720591">
              <w:t>Ikke godkjent</w:t>
            </w:r>
          </w:p>
        </w:tc>
        <w:sdt>
          <w:sdtPr>
            <w:id w:val="15014670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0" w:type="auto"/>
                <w:tcBorders>
                  <w:left w:val="nil"/>
                </w:tcBorders>
                <w:vAlign w:val="center"/>
              </w:tcPr>
              <w:p w14:paraId="06C62141" w14:textId="77E57566" w:rsidR="00896B79" w:rsidRDefault="00896B79" w:rsidP="00982409">
                <w:pPr>
                  <w:spacing w:after="13" w:line="249" w:lineRule="auto"/>
                  <w:jc w:val="center"/>
                </w:pPr>
                <w:r w:rsidRPr="00720591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</w:tbl>
    <w:p w14:paraId="55125AE4" w14:textId="77777777" w:rsidR="00763C54" w:rsidRDefault="00763C54" w:rsidP="00763C54">
      <w:pPr>
        <w:spacing w:after="10"/>
      </w:pPr>
    </w:p>
    <w:p w14:paraId="3C35CB0C" w14:textId="16A02A2F" w:rsidR="00763C54" w:rsidRDefault="00763C54" w:rsidP="00763C54">
      <w:pPr>
        <w:spacing w:after="10"/>
      </w:pPr>
      <w:r>
        <w:t xml:space="preserve">Totalt fravær: </w:t>
      </w:r>
      <w:r w:rsidR="00BB233B">
        <w:t>xx</w:t>
      </w:r>
      <w:r>
        <w:t xml:space="preserve"> timer. </w:t>
      </w:r>
    </w:p>
    <w:p w14:paraId="76BB6C9D" w14:textId="77777777" w:rsidR="00763C54" w:rsidRDefault="00763C54" w:rsidP="00763C54">
      <w:pPr>
        <w:tabs>
          <w:tab w:val="center" w:pos="2773"/>
          <w:tab w:val="center" w:pos="3541"/>
          <w:tab w:val="center" w:pos="5338"/>
          <w:tab w:val="center" w:pos="7534"/>
        </w:tabs>
        <w:spacing w:after="10"/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698"/>
        <w:gridCol w:w="4184"/>
      </w:tblGrid>
      <w:tr w:rsidR="00C159AA" w:rsidRPr="00E13605" w14:paraId="2C6BC4F7" w14:textId="77777777" w:rsidTr="00553390">
        <w:tc>
          <w:tcPr>
            <w:tcW w:w="2698" w:type="dxa"/>
          </w:tcPr>
          <w:p w14:paraId="56AF3632" w14:textId="56EC62BA" w:rsidR="00C159AA" w:rsidRPr="00E13605" w:rsidRDefault="00C159AA" w:rsidP="00553390">
            <w:pPr>
              <w:spacing w:after="10"/>
            </w:pPr>
            <w:r w:rsidRPr="00E13605">
              <w:t xml:space="preserve">Studenten har bestått  </w:t>
            </w:r>
            <w:sdt>
              <w:sdtPr>
                <w:id w:val="-20722608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6B7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4184" w:type="dxa"/>
          </w:tcPr>
          <w:p w14:paraId="1ABEFFE5" w14:textId="0CFCE17C" w:rsidR="00C159AA" w:rsidRPr="00E13605" w:rsidRDefault="00C159AA" w:rsidP="00553390">
            <w:pPr>
              <w:spacing w:after="10"/>
            </w:pPr>
            <w:r w:rsidRPr="00E13605">
              <w:t xml:space="preserve">ikke bestått   </w:t>
            </w:r>
            <w:sdt>
              <w:sdtPr>
                <w:id w:val="9378682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395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E13605">
              <w:t xml:space="preserve">   praksisperioden. </w:t>
            </w:r>
          </w:p>
        </w:tc>
      </w:tr>
    </w:tbl>
    <w:p w14:paraId="3D700A3A" w14:textId="77777777" w:rsidR="00C159AA" w:rsidRPr="00E13605" w:rsidRDefault="00C159AA" w:rsidP="00C159AA">
      <w:pPr>
        <w:spacing w:after="21" w:line="259" w:lineRule="auto"/>
      </w:pPr>
    </w:p>
    <w:tbl>
      <w:tblPr>
        <w:tblStyle w:val="Tabellrutenett"/>
        <w:tblW w:w="0" w:type="auto"/>
        <w:tblInd w:w="-5" w:type="dxa"/>
        <w:tblLook w:val="04A0" w:firstRow="1" w:lastRow="0" w:firstColumn="1" w:lastColumn="0" w:noHBand="0" w:noVBand="1"/>
      </w:tblPr>
      <w:tblGrid>
        <w:gridCol w:w="5245"/>
        <w:gridCol w:w="851"/>
        <w:gridCol w:w="850"/>
      </w:tblGrid>
      <w:tr w:rsidR="00C159AA" w:rsidRPr="00E13605" w14:paraId="0191F2BC" w14:textId="77777777" w:rsidTr="00E13D6A">
        <w:tc>
          <w:tcPr>
            <w:tcW w:w="5245" w:type="dxa"/>
            <w:vAlign w:val="center"/>
          </w:tcPr>
          <w:p w14:paraId="0E452C63" w14:textId="0CE781CF" w:rsidR="00C159AA" w:rsidRPr="00E13605" w:rsidRDefault="00C159AA" w:rsidP="00553390">
            <w:pPr>
              <w:spacing w:after="13" w:line="249" w:lineRule="auto"/>
            </w:pPr>
            <w:r w:rsidRPr="00E13605">
              <w:t xml:space="preserve">Overføringssamtale </w:t>
            </w:r>
            <w:r w:rsidR="00E13D6A">
              <w:t>mellom student og aktuelle praksislærere</w:t>
            </w:r>
            <w:r w:rsidR="004A481B">
              <w:t xml:space="preserve"> ved UiA</w:t>
            </w:r>
            <w:r w:rsidR="00E13D6A">
              <w:t xml:space="preserve"> </w:t>
            </w:r>
            <w:r w:rsidRPr="00E13605">
              <w:t>før neste praksisperiode:</w:t>
            </w:r>
          </w:p>
        </w:tc>
        <w:tc>
          <w:tcPr>
            <w:tcW w:w="851" w:type="dxa"/>
            <w:vAlign w:val="center"/>
          </w:tcPr>
          <w:p w14:paraId="0EC4993A" w14:textId="5B665CDA" w:rsidR="00C159AA" w:rsidRPr="00E13605" w:rsidRDefault="00C159AA" w:rsidP="00553390">
            <w:pPr>
              <w:spacing w:after="13" w:line="249" w:lineRule="auto"/>
            </w:pPr>
            <w:r w:rsidRPr="00E13605">
              <w:t xml:space="preserve">Ja </w:t>
            </w:r>
            <w:sdt>
              <w:sdtPr>
                <w:id w:val="-8530311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395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vAlign w:val="center"/>
          </w:tcPr>
          <w:p w14:paraId="2736EF95" w14:textId="77777777" w:rsidR="00C159AA" w:rsidRPr="00E13605" w:rsidRDefault="00C159AA" w:rsidP="00553390">
            <w:pPr>
              <w:spacing w:after="13" w:line="249" w:lineRule="auto"/>
            </w:pPr>
            <w:r w:rsidRPr="00E13605">
              <w:t xml:space="preserve">Nei </w:t>
            </w:r>
            <w:sdt>
              <w:sdtPr>
                <w:id w:val="7643500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13605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</w:tbl>
    <w:p w14:paraId="0B6AA380" w14:textId="748791C7" w:rsidR="004B2C3C" w:rsidRDefault="004B2C3C" w:rsidP="00AC6AAF"/>
    <w:p w14:paraId="0FF06559" w14:textId="64CF9F04" w:rsidR="002935AB" w:rsidRDefault="005358A5" w:rsidP="00AC6AAF">
      <w:r>
        <w:t>Legg ved eventuelle vedlegg i skjemaet.</w:t>
      </w:r>
    </w:p>
    <w:p w14:paraId="0C144A9A" w14:textId="017EA9E0" w:rsidR="005358A5" w:rsidRDefault="005358A5" w:rsidP="00AC6AAF"/>
    <w:p w14:paraId="7347A521" w14:textId="7A4A453F" w:rsidR="005358A5" w:rsidRDefault="005358A5" w:rsidP="00AC6AAF">
      <w:r>
        <w:t xml:space="preserve">Utfylt skjema </w:t>
      </w:r>
      <w:r w:rsidR="00855894">
        <w:t>oversendes studiekonsulenten for arkivering.</w:t>
      </w:r>
      <w:r w:rsidR="006A7E7D">
        <w:t xml:space="preserve"> Kopi av skjema vil bli sendt studenten. </w:t>
      </w:r>
    </w:p>
    <w:sectPr w:rsidR="005358A5" w:rsidSect="003A19A8">
      <w:footerReference w:type="even" r:id="rId11"/>
      <w:footerReference w:type="defaul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95CE61" w14:textId="77777777" w:rsidR="006F26B4" w:rsidRDefault="006F26B4" w:rsidP="008F57EE">
      <w:r>
        <w:separator/>
      </w:r>
    </w:p>
  </w:endnote>
  <w:endnote w:type="continuationSeparator" w:id="0">
    <w:p w14:paraId="416448BA" w14:textId="77777777" w:rsidR="006F26B4" w:rsidRDefault="006F26B4" w:rsidP="008F57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6AA38F" w14:textId="77777777" w:rsidR="005473B7" w:rsidRDefault="005473B7" w:rsidP="004B2C3C">
    <w:pPr>
      <w:pStyle w:val="Bunntekst"/>
      <w:framePr w:wrap="around" w:vAnchor="text" w:hAnchor="margin" w:xAlign="right" w:y="1"/>
      <w:rPr>
        <w:rStyle w:val="Sidetall"/>
      </w:rPr>
    </w:pPr>
    <w:r>
      <w:rPr>
        <w:rStyle w:val="Sidetall"/>
      </w:rPr>
      <w:fldChar w:fldCharType="begin"/>
    </w:r>
    <w:r>
      <w:rPr>
        <w:rStyle w:val="Sidetall"/>
      </w:rPr>
      <w:instrText xml:space="preserve">PAGE  </w:instrText>
    </w:r>
    <w:r>
      <w:rPr>
        <w:rStyle w:val="Sidetall"/>
      </w:rPr>
      <w:fldChar w:fldCharType="end"/>
    </w:r>
  </w:p>
  <w:p w14:paraId="0B6AA390" w14:textId="77777777" w:rsidR="005473B7" w:rsidRDefault="005473B7" w:rsidP="004B2C3C">
    <w:pPr>
      <w:pStyle w:val="Bunn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41720100"/>
      <w:docPartObj>
        <w:docPartGallery w:val="Page Numbers (Bottom of Page)"/>
        <w:docPartUnique/>
      </w:docPartObj>
    </w:sdtPr>
    <w:sdtEndPr/>
    <w:sdtContent>
      <w:p w14:paraId="0B6AA391" w14:textId="77777777" w:rsidR="005E3028" w:rsidRDefault="005E3028">
        <w:pPr>
          <w:pStyle w:val="Bunn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264C3">
          <w:rPr>
            <w:noProof/>
          </w:rPr>
          <w:t>8</w:t>
        </w:r>
        <w:r>
          <w:fldChar w:fldCharType="end"/>
        </w:r>
      </w:p>
    </w:sdtContent>
  </w:sdt>
  <w:p w14:paraId="0B6AA392" w14:textId="77777777" w:rsidR="005473B7" w:rsidRPr="002F4E97" w:rsidRDefault="005473B7" w:rsidP="004B2C3C">
    <w:pPr>
      <w:pStyle w:val="Bunntekst"/>
      <w:ind w:right="360"/>
      <w:rPr>
        <w:b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6AA393" w14:textId="052F8CA4" w:rsidR="003A19A8" w:rsidRDefault="0039423F" w:rsidP="0083721D">
    <w:pPr>
      <w:pStyle w:val="Bunntekst"/>
    </w:pPr>
    <w:r>
      <w:t xml:space="preserve">Revidert </w:t>
    </w:r>
    <w:r w:rsidR="00DD006C">
      <w:t>030420</w:t>
    </w:r>
    <w:r w:rsidR="0083721D">
      <w:t>20</w:t>
    </w:r>
    <w:r w:rsidR="00937F25">
      <w:t xml:space="preserve"> – Skrivefeltene </w:t>
    </w:r>
    <w:r w:rsidR="00233348">
      <w:t>utvider seg når du skriver i dem</w:t>
    </w:r>
  </w:p>
  <w:p w14:paraId="0B6AA394" w14:textId="77777777" w:rsidR="005E3028" w:rsidRDefault="005E3028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CEF2FD" w14:textId="77777777" w:rsidR="006F26B4" w:rsidRDefault="006F26B4" w:rsidP="008F57EE">
      <w:r>
        <w:separator/>
      </w:r>
    </w:p>
  </w:footnote>
  <w:footnote w:type="continuationSeparator" w:id="0">
    <w:p w14:paraId="3E7FE352" w14:textId="77777777" w:rsidR="006F26B4" w:rsidRDefault="006F26B4" w:rsidP="008F57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8A2455"/>
    <w:multiLevelType w:val="hybridMultilevel"/>
    <w:tmpl w:val="0108D25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670077"/>
    <w:multiLevelType w:val="hybridMultilevel"/>
    <w:tmpl w:val="2A36AAC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D62D0C"/>
    <w:multiLevelType w:val="hybridMultilevel"/>
    <w:tmpl w:val="CC0C698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606EF1"/>
    <w:multiLevelType w:val="hybridMultilevel"/>
    <w:tmpl w:val="ACF8508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CB61F3"/>
    <w:multiLevelType w:val="hybridMultilevel"/>
    <w:tmpl w:val="04CE9E7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BE66C6"/>
    <w:multiLevelType w:val="hybridMultilevel"/>
    <w:tmpl w:val="2B0CF6B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F518DA"/>
    <w:multiLevelType w:val="hybridMultilevel"/>
    <w:tmpl w:val="84C852C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EF58FB"/>
    <w:multiLevelType w:val="multilevel"/>
    <w:tmpl w:val="97041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82A1486"/>
    <w:multiLevelType w:val="hybridMultilevel"/>
    <w:tmpl w:val="FD8435E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DE2DFF"/>
    <w:multiLevelType w:val="hybridMultilevel"/>
    <w:tmpl w:val="B0D8CC3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DF50D6F"/>
    <w:multiLevelType w:val="hybridMultilevel"/>
    <w:tmpl w:val="56B243F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0B3B33"/>
    <w:multiLevelType w:val="hybridMultilevel"/>
    <w:tmpl w:val="C4A8DA5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29554A"/>
    <w:multiLevelType w:val="multilevel"/>
    <w:tmpl w:val="97041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11"/>
  </w:num>
  <w:num w:numId="3">
    <w:abstractNumId w:val="9"/>
  </w:num>
  <w:num w:numId="4">
    <w:abstractNumId w:val="1"/>
  </w:num>
  <w:num w:numId="5">
    <w:abstractNumId w:val="4"/>
  </w:num>
  <w:num w:numId="6">
    <w:abstractNumId w:val="3"/>
  </w:num>
  <w:num w:numId="7">
    <w:abstractNumId w:val="8"/>
  </w:num>
  <w:num w:numId="8">
    <w:abstractNumId w:val="0"/>
  </w:num>
  <w:num w:numId="9">
    <w:abstractNumId w:val="10"/>
  </w:num>
  <w:num w:numId="10">
    <w:abstractNumId w:val="5"/>
  </w:num>
  <w:num w:numId="11">
    <w:abstractNumId w:val="12"/>
  </w:num>
  <w:num w:numId="12">
    <w:abstractNumId w:val="2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C2MDAxsjA1NTM0NTFQ0lEKTi0uzszPAykwrQUACxKBCiwAAAA="/>
  </w:docVars>
  <w:rsids>
    <w:rsidRoot w:val="00660D2F"/>
    <w:rsid w:val="00001DD9"/>
    <w:rsid w:val="0008780A"/>
    <w:rsid w:val="00092AC4"/>
    <w:rsid w:val="00092DB6"/>
    <w:rsid w:val="00093E0A"/>
    <w:rsid w:val="000B1C65"/>
    <w:rsid w:val="000B4BE1"/>
    <w:rsid w:val="000C32A2"/>
    <w:rsid w:val="00100E49"/>
    <w:rsid w:val="001166C7"/>
    <w:rsid w:val="001409E5"/>
    <w:rsid w:val="00172585"/>
    <w:rsid w:val="001A7ADA"/>
    <w:rsid w:val="001C3E79"/>
    <w:rsid w:val="0020107C"/>
    <w:rsid w:val="00233348"/>
    <w:rsid w:val="002576C6"/>
    <w:rsid w:val="00283334"/>
    <w:rsid w:val="002935AB"/>
    <w:rsid w:val="002B48F8"/>
    <w:rsid w:val="002C22B3"/>
    <w:rsid w:val="002C5ADA"/>
    <w:rsid w:val="002C79F1"/>
    <w:rsid w:val="00334B53"/>
    <w:rsid w:val="00343008"/>
    <w:rsid w:val="0039423F"/>
    <w:rsid w:val="003A19A8"/>
    <w:rsid w:val="003E7FB4"/>
    <w:rsid w:val="003F1BA1"/>
    <w:rsid w:val="003F7DA4"/>
    <w:rsid w:val="0040046E"/>
    <w:rsid w:val="0042304A"/>
    <w:rsid w:val="004502A3"/>
    <w:rsid w:val="00450DCD"/>
    <w:rsid w:val="004A481B"/>
    <w:rsid w:val="004A65BE"/>
    <w:rsid w:val="004B2C3C"/>
    <w:rsid w:val="004C6E20"/>
    <w:rsid w:val="004F3E4B"/>
    <w:rsid w:val="004F4092"/>
    <w:rsid w:val="005016E8"/>
    <w:rsid w:val="00502781"/>
    <w:rsid w:val="00520DBB"/>
    <w:rsid w:val="00534EE1"/>
    <w:rsid w:val="005358A5"/>
    <w:rsid w:val="005473B7"/>
    <w:rsid w:val="0056479C"/>
    <w:rsid w:val="00572D0A"/>
    <w:rsid w:val="005839D9"/>
    <w:rsid w:val="00595A62"/>
    <w:rsid w:val="005A6EA0"/>
    <w:rsid w:val="005B3BAF"/>
    <w:rsid w:val="005D1F9B"/>
    <w:rsid w:val="005E3028"/>
    <w:rsid w:val="005E4F3A"/>
    <w:rsid w:val="005F1FEA"/>
    <w:rsid w:val="00613958"/>
    <w:rsid w:val="006222EC"/>
    <w:rsid w:val="00645F14"/>
    <w:rsid w:val="006523D2"/>
    <w:rsid w:val="00660D2F"/>
    <w:rsid w:val="00664066"/>
    <w:rsid w:val="006A7E7D"/>
    <w:rsid w:val="006C5C39"/>
    <w:rsid w:val="006D288A"/>
    <w:rsid w:val="006E5B6C"/>
    <w:rsid w:val="006F26B4"/>
    <w:rsid w:val="006F4801"/>
    <w:rsid w:val="006F77CB"/>
    <w:rsid w:val="007150CA"/>
    <w:rsid w:val="007264C3"/>
    <w:rsid w:val="00726B57"/>
    <w:rsid w:val="0075647F"/>
    <w:rsid w:val="00760FAA"/>
    <w:rsid w:val="00761719"/>
    <w:rsid w:val="00763C54"/>
    <w:rsid w:val="0077243B"/>
    <w:rsid w:val="0077732E"/>
    <w:rsid w:val="00794E05"/>
    <w:rsid w:val="007A39B9"/>
    <w:rsid w:val="007C2C26"/>
    <w:rsid w:val="007F3CEC"/>
    <w:rsid w:val="007F72E9"/>
    <w:rsid w:val="00805A0B"/>
    <w:rsid w:val="00836099"/>
    <w:rsid w:val="0083721D"/>
    <w:rsid w:val="00855894"/>
    <w:rsid w:val="00877BD0"/>
    <w:rsid w:val="00880AC4"/>
    <w:rsid w:val="00892C3E"/>
    <w:rsid w:val="00896B79"/>
    <w:rsid w:val="008E27E9"/>
    <w:rsid w:val="008F3F0C"/>
    <w:rsid w:val="008F57EE"/>
    <w:rsid w:val="00901E1F"/>
    <w:rsid w:val="00917397"/>
    <w:rsid w:val="00937F25"/>
    <w:rsid w:val="00960436"/>
    <w:rsid w:val="009751CC"/>
    <w:rsid w:val="00982409"/>
    <w:rsid w:val="009865A7"/>
    <w:rsid w:val="00993BDD"/>
    <w:rsid w:val="00A12360"/>
    <w:rsid w:val="00A26716"/>
    <w:rsid w:val="00A90E97"/>
    <w:rsid w:val="00A93E08"/>
    <w:rsid w:val="00AC6AAF"/>
    <w:rsid w:val="00AD1EF9"/>
    <w:rsid w:val="00AF7C51"/>
    <w:rsid w:val="00B37D6B"/>
    <w:rsid w:val="00B4103C"/>
    <w:rsid w:val="00B60086"/>
    <w:rsid w:val="00B60FCA"/>
    <w:rsid w:val="00B66909"/>
    <w:rsid w:val="00B700DA"/>
    <w:rsid w:val="00B778F8"/>
    <w:rsid w:val="00B837A1"/>
    <w:rsid w:val="00B8616A"/>
    <w:rsid w:val="00BA2118"/>
    <w:rsid w:val="00BB233B"/>
    <w:rsid w:val="00BB57F1"/>
    <w:rsid w:val="00BD65E2"/>
    <w:rsid w:val="00BE0D4F"/>
    <w:rsid w:val="00BF118F"/>
    <w:rsid w:val="00BF15B4"/>
    <w:rsid w:val="00BF183E"/>
    <w:rsid w:val="00C12D3E"/>
    <w:rsid w:val="00C159AA"/>
    <w:rsid w:val="00C8690F"/>
    <w:rsid w:val="00CC0E2E"/>
    <w:rsid w:val="00CD0208"/>
    <w:rsid w:val="00D02698"/>
    <w:rsid w:val="00D04D9E"/>
    <w:rsid w:val="00D22B4F"/>
    <w:rsid w:val="00D50325"/>
    <w:rsid w:val="00D60F6B"/>
    <w:rsid w:val="00D80755"/>
    <w:rsid w:val="00D80B37"/>
    <w:rsid w:val="00DB00E1"/>
    <w:rsid w:val="00DB1C53"/>
    <w:rsid w:val="00DD006C"/>
    <w:rsid w:val="00DD51E1"/>
    <w:rsid w:val="00DE6E09"/>
    <w:rsid w:val="00E0760C"/>
    <w:rsid w:val="00E13D6A"/>
    <w:rsid w:val="00E17E37"/>
    <w:rsid w:val="00E23AE0"/>
    <w:rsid w:val="00E25784"/>
    <w:rsid w:val="00E85AE6"/>
    <w:rsid w:val="00E92D82"/>
    <w:rsid w:val="00E964A6"/>
    <w:rsid w:val="00EA707C"/>
    <w:rsid w:val="00EB5FD6"/>
    <w:rsid w:val="00EC5179"/>
    <w:rsid w:val="00EF3C7F"/>
    <w:rsid w:val="00F03DBD"/>
    <w:rsid w:val="00F35F38"/>
    <w:rsid w:val="00F374EB"/>
    <w:rsid w:val="00F61470"/>
    <w:rsid w:val="00F75352"/>
    <w:rsid w:val="00F83127"/>
    <w:rsid w:val="00FA3F9B"/>
    <w:rsid w:val="00FA46B5"/>
    <w:rsid w:val="00FD4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B6AA25F"/>
  <w15:docId w15:val="{3875BFCD-89AF-4117-B938-D97CB191E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0D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Overskrift1">
    <w:name w:val="heading 1"/>
    <w:next w:val="Normal"/>
    <w:link w:val="Overskrift1Tegn"/>
    <w:uiPriority w:val="9"/>
    <w:qFormat/>
    <w:rsid w:val="00E25784"/>
    <w:pPr>
      <w:keepNext/>
      <w:keepLines/>
      <w:spacing w:after="0" w:line="259" w:lineRule="auto"/>
      <w:ind w:left="10" w:hanging="10"/>
      <w:outlineLvl w:val="0"/>
    </w:pPr>
    <w:rPr>
      <w:rFonts w:ascii="Times New Roman" w:eastAsia="Times New Roman" w:hAnsi="Times New Roman" w:cs="Times New Roman"/>
      <w:b/>
      <w:color w:val="000000"/>
      <w:sz w:val="24"/>
      <w:szCs w:val="24"/>
      <w:lang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unntekst">
    <w:name w:val="footer"/>
    <w:basedOn w:val="Normal"/>
    <w:link w:val="BunntekstTegn"/>
    <w:uiPriority w:val="99"/>
    <w:rsid w:val="00660D2F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660D2F"/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styleId="Sidetall">
    <w:name w:val="page number"/>
    <w:basedOn w:val="Standardskriftforavsnitt"/>
    <w:rsid w:val="00660D2F"/>
  </w:style>
  <w:style w:type="paragraph" w:styleId="Brdtekst">
    <w:name w:val="Body Text"/>
    <w:basedOn w:val="Normal"/>
    <w:link w:val="BrdtekstTegn"/>
    <w:rsid w:val="00660D2F"/>
    <w:rPr>
      <w:color w:val="FF0000"/>
      <w:szCs w:val="20"/>
    </w:rPr>
  </w:style>
  <w:style w:type="character" w:customStyle="1" w:styleId="BrdtekstTegn">
    <w:name w:val="Brødtekst Tegn"/>
    <w:basedOn w:val="Standardskriftforavsnitt"/>
    <w:link w:val="Brdtekst"/>
    <w:rsid w:val="00660D2F"/>
    <w:rPr>
      <w:rFonts w:ascii="Times New Roman" w:eastAsia="Times New Roman" w:hAnsi="Times New Roman" w:cs="Times New Roman"/>
      <w:color w:val="FF0000"/>
      <w:sz w:val="24"/>
      <w:szCs w:val="20"/>
      <w:lang w:eastAsia="nb-NO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660D2F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660D2F"/>
    <w:rPr>
      <w:rFonts w:ascii="Tahoma" w:eastAsia="Times New Roman" w:hAnsi="Tahoma" w:cs="Tahoma"/>
      <w:sz w:val="16"/>
      <w:szCs w:val="16"/>
      <w:lang w:eastAsia="nb-NO"/>
    </w:rPr>
  </w:style>
  <w:style w:type="paragraph" w:styleId="Topptekst">
    <w:name w:val="header"/>
    <w:basedOn w:val="Normal"/>
    <w:link w:val="TopptekstTegn"/>
    <w:uiPriority w:val="99"/>
    <w:unhideWhenUsed/>
    <w:rsid w:val="008F57EE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8F57EE"/>
    <w:rPr>
      <w:rFonts w:ascii="Times New Roman" w:eastAsia="Times New Roman" w:hAnsi="Times New Roman" w:cs="Times New Roman"/>
      <w:sz w:val="24"/>
      <w:szCs w:val="24"/>
      <w:lang w:eastAsia="nb-NO"/>
    </w:rPr>
  </w:style>
  <w:style w:type="table" w:styleId="Tabellrutenett">
    <w:name w:val="Table Grid"/>
    <w:basedOn w:val="Vanligtabell"/>
    <w:uiPriority w:val="39"/>
    <w:rsid w:val="00F753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450DCD"/>
    <w:pPr>
      <w:ind w:left="720"/>
      <w:contextualSpacing/>
    </w:pPr>
  </w:style>
  <w:style w:type="table" w:customStyle="1" w:styleId="Tabellrutenett1">
    <w:name w:val="Tabellrutenett1"/>
    <w:basedOn w:val="Vanligtabell"/>
    <w:next w:val="Tabellrutenett"/>
    <w:uiPriority w:val="39"/>
    <w:rsid w:val="006F4801"/>
    <w:pPr>
      <w:spacing w:after="0" w:line="240" w:lineRule="auto"/>
    </w:pPr>
    <w:rPr>
      <w:rFonts w:eastAsiaTheme="minorEastAsia"/>
      <w:lang w:eastAsia="nb-N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1Tegn">
    <w:name w:val="Overskrift 1 Tegn"/>
    <w:basedOn w:val="Standardskriftforavsnitt"/>
    <w:link w:val="Overskrift1"/>
    <w:uiPriority w:val="9"/>
    <w:rsid w:val="00E25784"/>
    <w:rPr>
      <w:rFonts w:ascii="Times New Roman" w:eastAsia="Times New Roman" w:hAnsi="Times New Roman" w:cs="Times New Roman"/>
      <w:b/>
      <w:color w:val="000000"/>
      <w:sz w:val="24"/>
      <w:szCs w:val="24"/>
      <w:lang w:eastAsia="nb-NO"/>
    </w:rPr>
  </w:style>
  <w:style w:type="table" w:customStyle="1" w:styleId="TableGrid">
    <w:name w:val="TableGrid"/>
    <w:rsid w:val="001409E5"/>
    <w:pPr>
      <w:spacing w:after="0" w:line="240" w:lineRule="auto"/>
    </w:pPr>
    <w:rPr>
      <w:rFonts w:eastAsiaTheme="minorEastAsia"/>
      <w:sz w:val="24"/>
      <w:szCs w:val="24"/>
      <w:lang w:eastAsia="nb-NO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293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6f2cf6b-9ce2-4ee3-86dd-1c75fcfd7c11">
      <Terms xmlns="http://schemas.microsoft.com/office/infopath/2007/PartnerControls"/>
    </lcf76f155ced4ddcb4097134ff3c332f>
    <TaxCatchAll xmlns="5354d586-1055-4a6d-9e23-880fe2fda27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D1418C3BC2AB44829DCD1E0B479189" ma:contentTypeVersion="15" ma:contentTypeDescription="Create a new document." ma:contentTypeScope="" ma:versionID="8a74b005cfa2315411be1fafc4ac5d77">
  <xsd:schema xmlns:xsd="http://www.w3.org/2001/XMLSchema" xmlns:xs="http://www.w3.org/2001/XMLSchema" xmlns:p="http://schemas.microsoft.com/office/2006/metadata/properties" xmlns:ns2="86f2cf6b-9ce2-4ee3-86dd-1c75fcfd7c11" xmlns:ns3="5354d586-1055-4a6d-9e23-880fe2fda279" targetNamespace="http://schemas.microsoft.com/office/2006/metadata/properties" ma:root="true" ma:fieldsID="191684f3bcf39be2d353e4c0006a6137" ns2:_="" ns3:_="">
    <xsd:import namespace="86f2cf6b-9ce2-4ee3-86dd-1c75fcfd7c11"/>
    <xsd:import namespace="5354d586-1055-4a6d-9e23-880fe2fda2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f2cf6b-9ce2-4ee3-86dd-1c75fcfd7c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5da9934d-bfb1-4def-aef0-a37b7e29cbd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54d586-1055-4a6d-9e23-880fe2fda279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75a3743a-c3a3-436e-85a1-d46155914431}" ma:internalName="TaxCatchAll" ma:showField="CatchAllData" ma:web="5354d586-1055-4a6d-9e23-880fe2fda27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95E0852-465F-440E-B3DC-A5824A0262C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A2C8A96-70CC-41F7-999D-C2B7857B1595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704015B5-FBAB-4FD3-9DDD-DB95BBE884C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CA1EEBB-C781-4379-92D4-743077BDC3C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308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Universitetet i Agder</Company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Gunn Sivertsen Lauvrak</dc:creator>
  <cp:lastModifiedBy>Atle Slotnes</cp:lastModifiedBy>
  <cp:revision>37</cp:revision>
  <cp:lastPrinted>2019-06-17T09:04:00Z</cp:lastPrinted>
  <dcterms:created xsi:type="dcterms:W3CDTF">2021-05-25T17:29:00Z</dcterms:created>
  <dcterms:modified xsi:type="dcterms:W3CDTF">2021-09-18T12:36:00Z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0x01010058D1418C3BC2AB44829DCD1E0B479189</vt:lpwstr>
  </property>
  <property fmtid="{D5CDD505-2E9C-101B-9397-08002B2CF9AE}" pid="3" name="Order">
    <vt:r8>100</vt:r8>
  </property>
  <property fmtid="{D5CDD505-2E9C-101B-9397-08002B2CF9AE}" pid="4" name="MSIP_Label_b4114459-e220-4ae9-b339-4ebe6008cdd4_Enabled">
    <vt:lpwstr>true</vt:lpwstr>
  </property>
  <property fmtid="{D5CDD505-2E9C-101B-9397-08002B2CF9AE}" pid="5" name="MSIP_Label_b4114459-e220-4ae9-b339-4ebe6008cdd4_SetDate">
    <vt:lpwstr>2021-05-25T17:28:18Z</vt:lpwstr>
  </property>
  <property fmtid="{D5CDD505-2E9C-101B-9397-08002B2CF9AE}" pid="6" name="MSIP_Label_b4114459-e220-4ae9-b339-4ebe6008cdd4_Method">
    <vt:lpwstr>Standard</vt:lpwstr>
  </property>
  <property fmtid="{D5CDD505-2E9C-101B-9397-08002B2CF9AE}" pid="7" name="MSIP_Label_b4114459-e220-4ae9-b339-4ebe6008cdd4_Name">
    <vt:lpwstr>b4114459-e220-4ae9-b339-4ebe6008cdd4</vt:lpwstr>
  </property>
  <property fmtid="{D5CDD505-2E9C-101B-9397-08002B2CF9AE}" pid="8" name="MSIP_Label_b4114459-e220-4ae9-b339-4ebe6008cdd4_SiteId">
    <vt:lpwstr>8482881e-3699-4b3f-b135-cf4800bc1efb</vt:lpwstr>
  </property>
  <property fmtid="{D5CDD505-2E9C-101B-9397-08002B2CF9AE}" pid="9" name="MSIP_Label_b4114459-e220-4ae9-b339-4ebe6008cdd4_ActionId">
    <vt:lpwstr>4765a889-7666-47e5-8807-dc24f5a08d23</vt:lpwstr>
  </property>
  <property fmtid="{D5CDD505-2E9C-101B-9397-08002B2CF9AE}" pid="10" name="MSIP_Label_b4114459-e220-4ae9-b339-4ebe6008cdd4_ContentBits">
    <vt:lpwstr>0</vt:lpwstr>
  </property>
</Properties>
</file>